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2DC23" w14:textId="1EAC068B" w:rsidR="007D3BD2" w:rsidRDefault="006E173F" w:rsidP="00FE69B5">
      <w:pPr>
        <w:jc w:val="center"/>
        <w:rPr>
          <w:b/>
          <w:sz w:val="28"/>
        </w:rPr>
      </w:pPr>
      <w:r>
        <w:rPr>
          <w:b/>
          <w:sz w:val="28"/>
        </w:rPr>
        <w:t xml:space="preserve">VZOREC </w:t>
      </w:r>
      <w:r w:rsidR="007D3BD2">
        <w:rPr>
          <w:b/>
          <w:sz w:val="28"/>
        </w:rPr>
        <w:t>KUPOPRODAJN</w:t>
      </w:r>
      <w:r>
        <w:rPr>
          <w:b/>
          <w:sz w:val="28"/>
        </w:rPr>
        <w:t>E</w:t>
      </w:r>
      <w:r w:rsidR="007D3BD2">
        <w:rPr>
          <w:b/>
          <w:sz w:val="28"/>
        </w:rPr>
        <w:t xml:space="preserve"> POGODB</w:t>
      </w:r>
      <w:r>
        <w:rPr>
          <w:b/>
          <w:sz w:val="28"/>
        </w:rPr>
        <w:t>E</w:t>
      </w:r>
      <w:r w:rsidR="007D3BD2">
        <w:rPr>
          <w:b/>
          <w:sz w:val="28"/>
        </w:rPr>
        <w:t xml:space="preserve"> </w:t>
      </w:r>
    </w:p>
    <w:p w14:paraId="3EB41869" w14:textId="77777777" w:rsidR="007D3BD2" w:rsidRPr="00040DC4" w:rsidRDefault="007D3BD2" w:rsidP="007D0CF1">
      <w:pPr>
        <w:tabs>
          <w:tab w:val="left" w:pos="4253"/>
        </w:tabs>
        <w:jc w:val="both"/>
        <w:rPr>
          <w:b/>
          <w:sz w:val="24"/>
          <w:szCs w:val="24"/>
        </w:rPr>
      </w:pPr>
    </w:p>
    <w:p w14:paraId="1E194AFD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ki sta jo sklenila</w:t>
      </w:r>
    </w:p>
    <w:p w14:paraId="4B5E9364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0649481C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1.   ZAVOD ZA USPOSABLJANJE, DELO IN VARSTVO </w:t>
      </w:r>
    </w:p>
    <w:p w14:paraId="44601969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DR. MARIJANA BORŠTNARJA DORNAVA</w:t>
      </w:r>
    </w:p>
    <w:p w14:paraId="35BBB6AC" w14:textId="77777777" w:rsidR="007D3BD2" w:rsidRDefault="007D3BD2" w:rsidP="007D0CF1">
      <w:pPr>
        <w:tabs>
          <w:tab w:val="left" w:pos="4253"/>
        </w:tabs>
        <w:ind w:left="360"/>
        <w:jc w:val="both"/>
        <w:rPr>
          <w:sz w:val="24"/>
        </w:rPr>
      </w:pPr>
      <w:r>
        <w:rPr>
          <w:sz w:val="24"/>
        </w:rPr>
        <w:t>Dornava 128, 2252 Dornava</w:t>
      </w:r>
    </w:p>
    <w:p w14:paraId="7D5BC30A" w14:textId="77777777" w:rsidR="007D3BD2" w:rsidRDefault="007D3BD2" w:rsidP="007D0CF1">
      <w:pPr>
        <w:tabs>
          <w:tab w:val="left" w:pos="4253"/>
        </w:tabs>
        <w:ind w:left="360"/>
        <w:jc w:val="both"/>
        <w:rPr>
          <w:sz w:val="24"/>
        </w:rPr>
      </w:pPr>
      <w:r>
        <w:rPr>
          <w:sz w:val="24"/>
        </w:rPr>
        <w:t xml:space="preserve">ID štev. za DDV: SI30910854, podračun pri UJP Slo. Bistrica: 01100-6030300204 </w:t>
      </w:r>
    </w:p>
    <w:p w14:paraId="44565FAD" w14:textId="73A5618B" w:rsidR="007D3BD2" w:rsidRDefault="007D3BD2" w:rsidP="007D0CF1">
      <w:pPr>
        <w:tabs>
          <w:tab w:val="left" w:pos="4253"/>
        </w:tabs>
        <w:ind w:left="360"/>
        <w:jc w:val="both"/>
        <w:rPr>
          <w:sz w:val="24"/>
        </w:rPr>
      </w:pPr>
      <w:r>
        <w:rPr>
          <w:sz w:val="24"/>
        </w:rPr>
        <w:t>ki ga zastopa</w:t>
      </w:r>
      <w:r w:rsidR="001F108F">
        <w:rPr>
          <w:sz w:val="24"/>
        </w:rPr>
        <w:t xml:space="preserve"> </w:t>
      </w:r>
      <w:r>
        <w:rPr>
          <w:sz w:val="24"/>
        </w:rPr>
        <w:t>direktoric</w:t>
      </w:r>
      <w:r w:rsidR="001F108F">
        <w:rPr>
          <w:sz w:val="24"/>
        </w:rPr>
        <w:t>a</w:t>
      </w:r>
      <w:r>
        <w:rPr>
          <w:sz w:val="24"/>
        </w:rPr>
        <w:t>, Ivanka Limonšek, v nadaljevanju naročnik</w:t>
      </w:r>
    </w:p>
    <w:p w14:paraId="40A1523B" w14:textId="77777777" w:rsidR="007D3BD2" w:rsidRDefault="007D3BD2" w:rsidP="007D0CF1">
      <w:pPr>
        <w:tabs>
          <w:tab w:val="left" w:pos="4253"/>
        </w:tabs>
        <w:ind w:left="360"/>
        <w:jc w:val="both"/>
        <w:rPr>
          <w:sz w:val="24"/>
        </w:rPr>
      </w:pPr>
    </w:p>
    <w:p w14:paraId="07DC67DF" w14:textId="77777777" w:rsidR="007D3BD2" w:rsidRDefault="007D3BD2" w:rsidP="007D0CF1">
      <w:pPr>
        <w:tabs>
          <w:tab w:val="left" w:pos="4253"/>
        </w:tabs>
        <w:ind w:left="360" w:hanging="360"/>
        <w:jc w:val="both"/>
        <w:rPr>
          <w:sz w:val="24"/>
        </w:rPr>
      </w:pPr>
      <w:r>
        <w:rPr>
          <w:sz w:val="24"/>
        </w:rPr>
        <w:t>in</w:t>
      </w:r>
    </w:p>
    <w:p w14:paraId="436ADAF5" w14:textId="4037008F" w:rsidR="00945BAB" w:rsidRPr="00DB08B0" w:rsidRDefault="007D3BD2" w:rsidP="00945BAB">
      <w:pPr>
        <w:rPr>
          <w:rFonts w:ascii="Arial Narrow" w:hAnsi="Arial Narrow"/>
          <w:bCs/>
          <w:sz w:val="22"/>
        </w:rPr>
      </w:pPr>
      <w:r w:rsidRPr="007D0CF1">
        <w:rPr>
          <w:sz w:val="24"/>
        </w:rPr>
        <w:t xml:space="preserve">   </w:t>
      </w:r>
    </w:p>
    <w:p w14:paraId="755EB055" w14:textId="1194965D" w:rsidR="00945BAB" w:rsidRPr="00945BAB" w:rsidRDefault="00945BAB" w:rsidP="00945BAB">
      <w:pPr>
        <w:rPr>
          <w:b/>
          <w:sz w:val="24"/>
          <w:szCs w:val="24"/>
        </w:rPr>
      </w:pPr>
      <w:r w:rsidRPr="00945BAB">
        <w:rPr>
          <w:b/>
          <w:sz w:val="24"/>
          <w:szCs w:val="24"/>
        </w:rPr>
        <w:t>2.___________________________</w:t>
      </w:r>
    </w:p>
    <w:p w14:paraId="4C9FAA15" w14:textId="77777777" w:rsidR="00945BAB" w:rsidRPr="00945BAB" w:rsidRDefault="00945BAB" w:rsidP="00945BAB">
      <w:pPr>
        <w:rPr>
          <w:sz w:val="24"/>
          <w:szCs w:val="24"/>
        </w:rPr>
      </w:pPr>
    </w:p>
    <w:p w14:paraId="244CD58D" w14:textId="6D85019E" w:rsidR="00945BAB" w:rsidRPr="00945BAB" w:rsidRDefault="00945BAB" w:rsidP="00945BAB">
      <w:pPr>
        <w:rPr>
          <w:sz w:val="24"/>
          <w:szCs w:val="24"/>
        </w:rPr>
      </w:pPr>
      <w:r w:rsidRPr="00945BAB">
        <w:rPr>
          <w:sz w:val="24"/>
          <w:szCs w:val="24"/>
        </w:rPr>
        <w:t>identifikacijska številka za DDV: SI</w:t>
      </w:r>
      <w:r>
        <w:rPr>
          <w:sz w:val="24"/>
          <w:szCs w:val="24"/>
        </w:rPr>
        <w:t xml:space="preserve"> ………………………………</w:t>
      </w:r>
    </w:p>
    <w:p w14:paraId="32A9479B" w14:textId="049E9670" w:rsidR="00945BAB" w:rsidRPr="00945BAB" w:rsidRDefault="00945BAB" w:rsidP="00945BAB">
      <w:pPr>
        <w:rPr>
          <w:sz w:val="24"/>
          <w:szCs w:val="24"/>
        </w:rPr>
      </w:pPr>
      <w:r w:rsidRPr="00945BAB">
        <w:rPr>
          <w:sz w:val="24"/>
          <w:szCs w:val="24"/>
        </w:rPr>
        <w:t xml:space="preserve">matična številka………………, </w:t>
      </w:r>
      <w:r>
        <w:rPr>
          <w:sz w:val="24"/>
          <w:szCs w:val="24"/>
        </w:rPr>
        <w:t>TRR: ………………………..</w:t>
      </w:r>
      <w:r w:rsidRPr="00945BAB">
        <w:rPr>
          <w:sz w:val="24"/>
          <w:szCs w:val="24"/>
        </w:rPr>
        <w:t>ki ga zastopa……………………………………</w:t>
      </w:r>
      <w:r w:rsidR="001F108F">
        <w:rPr>
          <w:sz w:val="24"/>
          <w:szCs w:val="24"/>
        </w:rPr>
        <w:t>, v nadaljevanju prodajalec</w:t>
      </w:r>
    </w:p>
    <w:p w14:paraId="61E38A13" w14:textId="77777777" w:rsidR="007D3BD2" w:rsidRPr="00945BAB" w:rsidRDefault="007D3BD2" w:rsidP="007D0CF1">
      <w:pPr>
        <w:tabs>
          <w:tab w:val="left" w:pos="4253"/>
        </w:tabs>
        <w:ind w:left="360"/>
        <w:jc w:val="both"/>
        <w:rPr>
          <w:sz w:val="24"/>
          <w:szCs w:val="24"/>
        </w:rPr>
      </w:pPr>
      <w:r w:rsidRPr="00945BAB">
        <w:rPr>
          <w:sz w:val="24"/>
          <w:szCs w:val="24"/>
        </w:rPr>
        <w:t xml:space="preserve">                                       (naziv, naslov, TRR, ID štev., za DDV, zastopnik)        </w:t>
      </w:r>
    </w:p>
    <w:p w14:paraId="7134F110" w14:textId="77777777" w:rsidR="007D3BD2" w:rsidRPr="00945BAB" w:rsidRDefault="007D3BD2" w:rsidP="007D0CF1">
      <w:pPr>
        <w:tabs>
          <w:tab w:val="left" w:pos="4253"/>
        </w:tabs>
        <w:jc w:val="both"/>
        <w:rPr>
          <w:color w:val="FF0000"/>
          <w:sz w:val="24"/>
          <w:szCs w:val="24"/>
        </w:rPr>
      </w:pPr>
    </w:p>
    <w:p w14:paraId="1710DDD0" w14:textId="77777777" w:rsidR="007D3BD2" w:rsidRDefault="007D3BD2" w:rsidP="007D0CF1">
      <w:pPr>
        <w:tabs>
          <w:tab w:val="left" w:pos="4253"/>
        </w:tabs>
        <w:jc w:val="both"/>
      </w:pPr>
    </w:p>
    <w:p w14:paraId="7D1A36B9" w14:textId="77777777" w:rsidR="007D3BD2" w:rsidRDefault="007D3BD2" w:rsidP="007D0CF1">
      <w:pPr>
        <w:tabs>
          <w:tab w:val="left" w:pos="4253"/>
        </w:tabs>
        <w:ind w:left="4200"/>
        <w:jc w:val="both"/>
        <w:rPr>
          <w:sz w:val="24"/>
        </w:rPr>
      </w:pPr>
      <w:r>
        <w:rPr>
          <w:sz w:val="24"/>
        </w:rPr>
        <w:t>1.    člen</w:t>
      </w:r>
    </w:p>
    <w:p w14:paraId="71B23FF4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62E99677" w14:textId="5F06D39E" w:rsidR="007D3BD2" w:rsidRDefault="007D3BD2" w:rsidP="007D0CF1">
      <w:pPr>
        <w:pStyle w:val="Telobesedila"/>
        <w:rPr>
          <w:szCs w:val="24"/>
        </w:rPr>
      </w:pPr>
      <w:r w:rsidRPr="00146D0E">
        <w:rPr>
          <w:szCs w:val="24"/>
        </w:rPr>
        <w:t>Naročnik je izvedel postopek oddaje javnega naročila</w:t>
      </w:r>
      <w:r>
        <w:rPr>
          <w:szCs w:val="24"/>
        </w:rPr>
        <w:t xml:space="preserve"> v okviru vzpostavljenega dinamičnega sistema</w:t>
      </w:r>
      <w:r w:rsidRPr="00146D0E">
        <w:rPr>
          <w:szCs w:val="24"/>
        </w:rPr>
        <w:t xml:space="preserve"> v skladu </w:t>
      </w:r>
      <w:r>
        <w:rPr>
          <w:szCs w:val="24"/>
        </w:rPr>
        <w:t>s</w:t>
      </w:r>
      <w:r w:rsidRPr="00146D0E">
        <w:rPr>
          <w:szCs w:val="24"/>
        </w:rPr>
        <w:t xml:space="preserve"> 4</w:t>
      </w:r>
      <w:r>
        <w:rPr>
          <w:szCs w:val="24"/>
        </w:rPr>
        <w:t>9</w:t>
      </w:r>
      <w:r w:rsidRPr="00146D0E">
        <w:rPr>
          <w:szCs w:val="24"/>
        </w:rPr>
        <w:t>. členom Zakona o javnem naročanju (Uradni list RS, št. 91/2015, v nadaljevanju ZJN-3), objavljenim na portalu javnih naročil dne</w:t>
      </w:r>
      <w:r>
        <w:rPr>
          <w:szCs w:val="24"/>
        </w:rPr>
        <w:t>,</w:t>
      </w:r>
      <w:r w:rsidR="00945BAB">
        <w:rPr>
          <w:szCs w:val="24"/>
        </w:rPr>
        <w:t xml:space="preserve"> …………………</w:t>
      </w:r>
      <w:r w:rsidRPr="007D0CF1">
        <w:rPr>
          <w:szCs w:val="24"/>
        </w:rPr>
        <w:t xml:space="preserve"> pod številko </w:t>
      </w:r>
      <w:r w:rsidRPr="00945BAB">
        <w:rPr>
          <w:szCs w:val="24"/>
        </w:rPr>
        <w:t xml:space="preserve">objave </w:t>
      </w:r>
      <w:r w:rsidR="00945BAB" w:rsidRPr="00945BAB">
        <w:rPr>
          <w:szCs w:val="24"/>
        </w:rPr>
        <w:t>………….</w:t>
      </w:r>
      <w:r w:rsidRPr="00945BAB">
        <w:rPr>
          <w:szCs w:val="24"/>
        </w:rPr>
        <w:t xml:space="preserve">, z namenom sklenitve pogodbe za nabavo </w:t>
      </w:r>
      <w:r w:rsidR="00BB3E6F">
        <w:t xml:space="preserve">enteralne prehrane za uporabnike (nadomestna polnovredna zamenjava, ki se uporablja kot edini vir prehrane za hranjenje po sondi za osebe z motnjo v telesnem in duševnem razvoju) </w:t>
      </w:r>
      <w:r w:rsidRPr="00945BAB">
        <w:rPr>
          <w:szCs w:val="24"/>
        </w:rPr>
        <w:t xml:space="preserve"> po sklopih.</w:t>
      </w:r>
    </w:p>
    <w:p w14:paraId="5C3F1744" w14:textId="7B6C7F04" w:rsidR="00945BAB" w:rsidRDefault="00945BAB" w:rsidP="007D0CF1">
      <w:pPr>
        <w:pStyle w:val="Telobesedila"/>
        <w:rPr>
          <w:szCs w:val="24"/>
        </w:rPr>
      </w:pPr>
    </w:p>
    <w:p w14:paraId="0C51AB33" w14:textId="68391445" w:rsidR="00945BAB" w:rsidRDefault="00945BAB" w:rsidP="007D0CF1">
      <w:pPr>
        <w:pStyle w:val="Telobesedila"/>
        <w:rPr>
          <w:szCs w:val="24"/>
        </w:rPr>
      </w:pPr>
      <w:r>
        <w:rPr>
          <w:szCs w:val="24"/>
        </w:rPr>
        <w:t xml:space="preserve">                                                                      2.   člen</w:t>
      </w:r>
    </w:p>
    <w:p w14:paraId="70CB95B9" w14:textId="4D3BC14F" w:rsidR="00945BAB" w:rsidRDefault="00945BAB" w:rsidP="007D0CF1">
      <w:pPr>
        <w:pStyle w:val="Telobesedila"/>
        <w:rPr>
          <w:szCs w:val="24"/>
        </w:rPr>
      </w:pPr>
    </w:p>
    <w:p w14:paraId="0873CB25" w14:textId="1572CF4D" w:rsidR="00945BAB" w:rsidRDefault="000658CA" w:rsidP="007D0CF1">
      <w:pPr>
        <w:pStyle w:val="Telobesedila"/>
        <w:rPr>
          <w:szCs w:val="24"/>
        </w:rPr>
      </w:pPr>
      <w:r>
        <w:rPr>
          <w:szCs w:val="24"/>
        </w:rPr>
        <w:t>Naročnik</w:t>
      </w:r>
      <w:r w:rsidR="00945BAB">
        <w:rPr>
          <w:szCs w:val="24"/>
        </w:rPr>
        <w:t xml:space="preserve"> je s pisnim povabilom k predložitvi ponudb št. ………………, z dne …………….. (v nadaljevanju: povabilo), pozval prodajalca k predložitvi ponudbe za dobavo blaga, opredeljenega v povabilu.</w:t>
      </w:r>
    </w:p>
    <w:p w14:paraId="6510614C" w14:textId="40718A55" w:rsidR="000658CA" w:rsidRDefault="000658CA" w:rsidP="007D0CF1">
      <w:pPr>
        <w:pStyle w:val="Telobesedila"/>
        <w:rPr>
          <w:szCs w:val="24"/>
        </w:rPr>
      </w:pPr>
    </w:p>
    <w:p w14:paraId="5ED4C408" w14:textId="17BF3645" w:rsidR="000658CA" w:rsidRDefault="000658CA" w:rsidP="007D0CF1">
      <w:pPr>
        <w:pStyle w:val="Telobesedila"/>
        <w:rPr>
          <w:szCs w:val="24"/>
        </w:rPr>
      </w:pPr>
      <w:r>
        <w:rPr>
          <w:szCs w:val="24"/>
        </w:rPr>
        <w:t xml:space="preserve">Na podlagi prodajalčeve ponudbe s predračunom, št. ……….., z dne …………… (v nadaljevanju: ponudba) ter na podlagi merila za izbiro ponudb, opredeljenega v dokumentaciji v zvezi z oddajo predmetnega javnega naročila, je </w:t>
      </w:r>
      <w:r w:rsidR="001F108F">
        <w:rPr>
          <w:szCs w:val="24"/>
        </w:rPr>
        <w:t>naročnik</w:t>
      </w:r>
      <w:r>
        <w:rPr>
          <w:szCs w:val="24"/>
        </w:rPr>
        <w:t xml:space="preserve"> izbral prodajalca za dobavo posameznih vrst blaga, opredeljenih v predračunu (v nadaljevanju: predračun).</w:t>
      </w:r>
    </w:p>
    <w:p w14:paraId="33C16CC3" w14:textId="1E765247" w:rsidR="000658CA" w:rsidRDefault="000658CA" w:rsidP="007D0CF1">
      <w:pPr>
        <w:pStyle w:val="Telobesedila"/>
        <w:rPr>
          <w:szCs w:val="24"/>
        </w:rPr>
      </w:pPr>
    </w:p>
    <w:p w14:paraId="3C3F34AD" w14:textId="7B982571" w:rsidR="000658CA" w:rsidRDefault="000658CA" w:rsidP="007D0CF1">
      <w:pPr>
        <w:pStyle w:val="Telobesedila"/>
        <w:rPr>
          <w:szCs w:val="24"/>
        </w:rPr>
      </w:pPr>
      <w:r>
        <w:rPr>
          <w:szCs w:val="24"/>
        </w:rPr>
        <w:t>Ponudba, predračun in dokumentacija v zvezi z oddajo javnega naročila, so sestavni del te kupoprodajne pogodbe (v nadaljevanju: pogodba).</w:t>
      </w:r>
    </w:p>
    <w:p w14:paraId="35A8FB5B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2EBF9CD7" w14:textId="5C005459" w:rsidR="007D3BD2" w:rsidRDefault="000658CA" w:rsidP="007D0CF1">
      <w:pPr>
        <w:tabs>
          <w:tab w:val="left" w:pos="4253"/>
        </w:tabs>
        <w:ind w:left="4200"/>
        <w:jc w:val="both"/>
        <w:rPr>
          <w:sz w:val="24"/>
        </w:rPr>
      </w:pPr>
      <w:r>
        <w:rPr>
          <w:sz w:val="24"/>
        </w:rPr>
        <w:t>3</w:t>
      </w:r>
      <w:r w:rsidR="007D3BD2">
        <w:rPr>
          <w:sz w:val="24"/>
        </w:rPr>
        <w:t>.    člen</w:t>
      </w:r>
    </w:p>
    <w:p w14:paraId="07F0A23A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358C2E70" w14:textId="7872E231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S to pogodbo se pogodbeni stranki dogovorita o splošnih in posebnih pogojih izvedbe oddaje </w:t>
      </w:r>
      <w:r w:rsidR="00945BAB">
        <w:rPr>
          <w:sz w:val="24"/>
        </w:rPr>
        <w:t xml:space="preserve">javnega </w:t>
      </w:r>
      <w:r>
        <w:rPr>
          <w:sz w:val="24"/>
        </w:rPr>
        <w:t>naročil</w:t>
      </w:r>
      <w:r w:rsidR="00945BAB">
        <w:rPr>
          <w:sz w:val="24"/>
        </w:rPr>
        <w:t>a</w:t>
      </w:r>
      <w:r>
        <w:rPr>
          <w:sz w:val="24"/>
        </w:rPr>
        <w:t>.  Sestavni del te pogodbe so pogoji sprejeti z razpisno dokumentacijo.</w:t>
      </w:r>
    </w:p>
    <w:p w14:paraId="4020949F" w14:textId="77777777" w:rsidR="001F108F" w:rsidRDefault="001F108F" w:rsidP="007D0CF1">
      <w:pPr>
        <w:tabs>
          <w:tab w:val="left" w:pos="4253"/>
        </w:tabs>
        <w:jc w:val="both"/>
        <w:rPr>
          <w:sz w:val="24"/>
        </w:rPr>
      </w:pPr>
    </w:p>
    <w:p w14:paraId="5DDE4E56" w14:textId="13B0B00E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7C5EB4C4" w14:textId="77777777" w:rsidR="000658CA" w:rsidRDefault="000658CA" w:rsidP="007D0CF1">
      <w:pPr>
        <w:tabs>
          <w:tab w:val="left" w:pos="4253"/>
        </w:tabs>
        <w:jc w:val="both"/>
        <w:rPr>
          <w:sz w:val="24"/>
        </w:rPr>
      </w:pPr>
    </w:p>
    <w:p w14:paraId="3470164E" w14:textId="2041E576" w:rsidR="007D3BD2" w:rsidRDefault="000658CA" w:rsidP="007D0CF1">
      <w:pPr>
        <w:tabs>
          <w:tab w:val="left" w:pos="4253"/>
        </w:tabs>
        <w:ind w:left="4200"/>
        <w:jc w:val="both"/>
        <w:rPr>
          <w:sz w:val="24"/>
        </w:rPr>
      </w:pPr>
      <w:r>
        <w:rPr>
          <w:sz w:val="24"/>
        </w:rPr>
        <w:lastRenderedPageBreak/>
        <w:t>4</w:t>
      </w:r>
      <w:r w:rsidR="007D3BD2">
        <w:rPr>
          <w:sz w:val="24"/>
        </w:rPr>
        <w:t>.    člen</w:t>
      </w:r>
    </w:p>
    <w:p w14:paraId="4B1478BD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6B68D2A9" w14:textId="329620E3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Pogodba se sklene za </w:t>
      </w:r>
      <w:r w:rsidR="007D0CF1">
        <w:rPr>
          <w:sz w:val="24"/>
        </w:rPr>
        <w:t>obdobje šest (6)</w:t>
      </w:r>
      <w:r>
        <w:rPr>
          <w:sz w:val="24"/>
        </w:rPr>
        <w:t xml:space="preserve"> </w:t>
      </w:r>
      <w:r w:rsidR="007D0CF1">
        <w:rPr>
          <w:sz w:val="24"/>
        </w:rPr>
        <w:t>mesecev</w:t>
      </w:r>
      <w:r w:rsidRPr="007D0CF1">
        <w:rPr>
          <w:sz w:val="24"/>
        </w:rPr>
        <w:t>, oz</w:t>
      </w:r>
      <w:r>
        <w:rPr>
          <w:sz w:val="24"/>
        </w:rPr>
        <w:t>. do sklenite nove pogodbe na podlag novega povpraševanja, izvedenega s strani naročnika.  Pogoji te pogodbe so veljavni za čas trajanja pogodbe. Spreminjajo se s pisnim aneksom, ki ga skleneta pogodbeni stranki in se ne morejo spremeniti za nazaj.</w:t>
      </w:r>
    </w:p>
    <w:p w14:paraId="2F667BBB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09A582CA" w14:textId="4CBF85AA" w:rsidR="007D3BD2" w:rsidRDefault="000658CA" w:rsidP="007D0CF1">
      <w:pPr>
        <w:tabs>
          <w:tab w:val="left" w:pos="4253"/>
        </w:tabs>
        <w:ind w:left="4200"/>
        <w:jc w:val="both"/>
        <w:rPr>
          <w:sz w:val="24"/>
        </w:rPr>
      </w:pPr>
      <w:r>
        <w:rPr>
          <w:sz w:val="24"/>
        </w:rPr>
        <w:t>5</w:t>
      </w:r>
      <w:r w:rsidR="007D3BD2">
        <w:rPr>
          <w:sz w:val="24"/>
        </w:rPr>
        <w:t>.    člen</w:t>
      </w:r>
    </w:p>
    <w:p w14:paraId="2D97284C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1AF1A5D5" w14:textId="7C9FF0AD" w:rsidR="007D3BD2" w:rsidRDefault="007D3BD2" w:rsidP="007D0CF1">
      <w:pPr>
        <w:tabs>
          <w:tab w:val="left" w:pos="4253"/>
        </w:tabs>
        <w:jc w:val="both"/>
        <w:rPr>
          <w:sz w:val="24"/>
        </w:rPr>
      </w:pPr>
      <w:r w:rsidRPr="007D0CF1">
        <w:rPr>
          <w:sz w:val="24"/>
        </w:rPr>
        <w:t xml:space="preserve">Predmet te pogodbe je sukcesivna dobava </w:t>
      </w:r>
      <w:r w:rsidR="00BB3E6F">
        <w:rPr>
          <w:sz w:val="24"/>
        </w:rPr>
        <w:t>enteralne prehrane za uporabnike</w:t>
      </w:r>
      <w:r w:rsidRPr="007D0CF1">
        <w:rPr>
          <w:sz w:val="24"/>
        </w:rPr>
        <w:t xml:space="preserve"> za sk</w:t>
      </w:r>
      <w:r w:rsidR="007D0CF1" w:rsidRPr="007D0CF1">
        <w:rPr>
          <w:sz w:val="24"/>
        </w:rPr>
        <w:t>lop</w:t>
      </w:r>
      <w:r w:rsidR="000658CA">
        <w:rPr>
          <w:sz w:val="24"/>
        </w:rPr>
        <w:t>: ………………………</w:t>
      </w:r>
      <w:r w:rsidRPr="007D0CF1">
        <w:rPr>
          <w:sz w:val="24"/>
        </w:rPr>
        <w:t xml:space="preserve"> v skladu s predračunom, ki je sestavni del te pogodbe (priloga štev. </w:t>
      </w:r>
      <w:r>
        <w:rPr>
          <w:sz w:val="24"/>
        </w:rPr>
        <w:t>1).</w:t>
      </w:r>
    </w:p>
    <w:p w14:paraId="43739506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</w:t>
      </w:r>
    </w:p>
    <w:p w14:paraId="4428ED4F" w14:textId="6821D68A" w:rsidR="007D3BD2" w:rsidRDefault="007D3BD2" w:rsidP="007D0CF1">
      <w:pPr>
        <w:pStyle w:val="Telobesedila"/>
      </w:pPr>
      <w:r>
        <w:t>Naročnik in prodajalec se dogovorita, da bo naročnik</w:t>
      </w:r>
      <w:r w:rsidR="000658CA">
        <w:t xml:space="preserve"> v obdobju, za katerega se sklepa ta pogodba, kupoval od prodajalca le tiste vrste in količine iz predračuna, ki ga potreboval v tem obdobju.</w:t>
      </w:r>
      <w:r>
        <w:t xml:space="preserve"> </w:t>
      </w:r>
      <w:r w:rsidR="000658CA">
        <w:t xml:space="preserve">Naročnik bo </w:t>
      </w:r>
      <w:r>
        <w:t>pri njem kupoval tudi druge vrste blaga oz. artikle, ki niso na predračunu, če jih bo potreboval. Blago, ki ni zajeto v predračunu in se pojavi v toku leta, se obračuna v skladu z kalkulativnimi osnovami (npr. popusti, rabati…) po predhodni in medsebojni uskladitvi z naročnikom.</w:t>
      </w:r>
    </w:p>
    <w:p w14:paraId="7124B947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Prodajalec bo izpolnil naročilo v skladu s pogoji ponudbene dokumentacije v količini, kvaliteti,  rokih in ceni, sicer bo naročnik takoj odstopil od pogodbe.</w:t>
      </w:r>
    </w:p>
    <w:p w14:paraId="28E4C0DF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6AC7EA06" w14:textId="77777777" w:rsidR="007D3BD2" w:rsidRDefault="007D3BD2" w:rsidP="007D0CF1">
      <w:pPr>
        <w:tabs>
          <w:tab w:val="left" w:pos="3914"/>
          <w:tab w:val="left" w:pos="3942"/>
          <w:tab w:val="left" w:pos="4319"/>
        </w:tabs>
        <w:jc w:val="both"/>
        <w:rPr>
          <w:sz w:val="24"/>
        </w:rPr>
      </w:pPr>
      <w:r>
        <w:rPr>
          <w:sz w:val="24"/>
        </w:rPr>
        <w:t>Ugovor zaradi neizpolnjene dogovorjene kakovosti ali količinskih primanjkljajev  bo pooblaščena oseba naročnika sporočila  takoj, najkasneje v roku osmih dni po prejemu blaga.</w:t>
      </w:r>
    </w:p>
    <w:p w14:paraId="1269DF2B" w14:textId="77777777" w:rsidR="007D3BD2" w:rsidRPr="000F384E" w:rsidRDefault="007D3BD2" w:rsidP="007D0CF1">
      <w:pPr>
        <w:tabs>
          <w:tab w:val="left" w:pos="4253"/>
        </w:tabs>
        <w:jc w:val="both"/>
        <w:rPr>
          <w:sz w:val="24"/>
        </w:rPr>
      </w:pPr>
      <w:r w:rsidRPr="000F384E">
        <w:rPr>
          <w:sz w:val="24"/>
        </w:rPr>
        <w:t>Za neupoštevanje določil te pogodbe ima naročnik pravico prevozniku zaračunati škodo, ki mu je zaradi takega ravnanja nastala, razen v primeru višje sile v skladu z Zakonom o obligacijskih razmerij.</w:t>
      </w:r>
    </w:p>
    <w:p w14:paraId="02A3392F" w14:textId="357C92B6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Prodajalec se zavezuje, da bo na svoje stroške poskrbel za odvoz celotne embalaže, ki je predmet dostave blaga.</w:t>
      </w:r>
    </w:p>
    <w:p w14:paraId="07151F8C" w14:textId="5067DFA7" w:rsidR="00C06998" w:rsidRDefault="00C06998" w:rsidP="007D0CF1">
      <w:pPr>
        <w:tabs>
          <w:tab w:val="left" w:pos="4253"/>
        </w:tabs>
        <w:jc w:val="both"/>
        <w:rPr>
          <w:sz w:val="24"/>
        </w:rPr>
      </w:pPr>
    </w:p>
    <w:p w14:paraId="3BFBE06F" w14:textId="66F76106" w:rsidR="00C06998" w:rsidRDefault="00C06998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Prodajalec se zavezuje, da bo blago dobavil najkasneje v roku petih (5) dni oz. v nujnih primerih, v roku 24-ih ur po prejemu naročila ter, da bo v vsakem posameznem naročilu dobavil celotno količino naročenega blaga.</w:t>
      </w:r>
    </w:p>
    <w:p w14:paraId="3B520962" w14:textId="553EC526" w:rsidR="00C06998" w:rsidRDefault="00C06998" w:rsidP="007D0CF1">
      <w:pPr>
        <w:tabs>
          <w:tab w:val="left" w:pos="4253"/>
        </w:tabs>
        <w:jc w:val="both"/>
        <w:rPr>
          <w:sz w:val="24"/>
        </w:rPr>
      </w:pPr>
    </w:p>
    <w:p w14:paraId="1A57681F" w14:textId="3E4E78A3" w:rsidR="00C06998" w:rsidRDefault="00C06998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Prodajalec se zavezuje, da bo ob dobavi kupcu </w:t>
      </w:r>
      <w:r w:rsidRPr="001F108F">
        <w:rPr>
          <w:color w:val="FF0000"/>
          <w:sz w:val="24"/>
        </w:rPr>
        <w:t xml:space="preserve">predložil naročila proizvajalca </w:t>
      </w:r>
      <w:r>
        <w:rPr>
          <w:sz w:val="24"/>
        </w:rPr>
        <w:t>v slovenskem jeziku.</w:t>
      </w:r>
    </w:p>
    <w:p w14:paraId="3E106D7C" w14:textId="6376E7E5" w:rsidR="00C06998" w:rsidRDefault="00C06998" w:rsidP="007D0CF1">
      <w:pPr>
        <w:tabs>
          <w:tab w:val="left" w:pos="4253"/>
        </w:tabs>
        <w:jc w:val="both"/>
        <w:rPr>
          <w:sz w:val="24"/>
        </w:rPr>
      </w:pPr>
    </w:p>
    <w:p w14:paraId="63AB1E7F" w14:textId="7F9B0EF7" w:rsidR="00C06998" w:rsidRDefault="00C06998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Prodajalec mora dostaviti blago ddp ZUDV DORNAVA – razloženo v prostore naročnika.</w:t>
      </w:r>
    </w:p>
    <w:p w14:paraId="7A9A0D1E" w14:textId="02F62D9D" w:rsidR="00C06998" w:rsidRDefault="00C06998" w:rsidP="007D0CF1">
      <w:pPr>
        <w:tabs>
          <w:tab w:val="left" w:pos="4253"/>
        </w:tabs>
        <w:jc w:val="both"/>
        <w:rPr>
          <w:sz w:val="24"/>
        </w:rPr>
      </w:pPr>
    </w:p>
    <w:p w14:paraId="3940A14C" w14:textId="005242BA" w:rsidR="00C06998" w:rsidRDefault="00C06998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Prodajalec bo, v primeru, da pride v času izvajanja pogodbe do zamenjave blaga, za katerega ima sklenjeno to pogodbo (prenehanje proizvodnje…) oz. v primeru nadgradnje blaga pred pričetkom dobave novega blaga, naročniku predložil razloge za zamenjavo blaga in dokazal, da je novi artikel kakovostno in funkci</w:t>
      </w:r>
      <w:r w:rsidR="00D0496D">
        <w:rPr>
          <w:sz w:val="24"/>
        </w:rPr>
        <w:t>onalno enakovreden prejšnjemu ter od naročnik pridobil pisno soglasje za zamenjavo artikla, po enaki ceni.</w:t>
      </w:r>
    </w:p>
    <w:p w14:paraId="4AD57B44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7AE6CC93" w14:textId="5E186369" w:rsidR="007D3BD2" w:rsidRDefault="00D0496D" w:rsidP="007D0CF1">
      <w:pPr>
        <w:tabs>
          <w:tab w:val="left" w:pos="4253"/>
        </w:tabs>
        <w:ind w:left="4200"/>
        <w:jc w:val="both"/>
        <w:rPr>
          <w:sz w:val="24"/>
        </w:rPr>
      </w:pPr>
      <w:r>
        <w:rPr>
          <w:sz w:val="24"/>
        </w:rPr>
        <w:t>6</w:t>
      </w:r>
      <w:r w:rsidR="007D3BD2">
        <w:rPr>
          <w:sz w:val="24"/>
        </w:rPr>
        <w:t>.   člen</w:t>
      </w:r>
    </w:p>
    <w:p w14:paraId="03431154" w14:textId="77777777" w:rsidR="007D3BD2" w:rsidRDefault="007D3BD2" w:rsidP="007D0CF1">
      <w:pPr>
        <w:tabs>
          <w:tab w:val="left" w:pos="4253"/>
        </w:tabs>
        <w:ind w:left="4200"/>
        <w:jc w:val="both"/>
        <w:rPr>
          <w:sz w:val="24"/>
        </w:rPr>
      </w:pPr>
    </w:p>
    <w:p w14:paraId="3EFC629C" w14:textId="6954DCC8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Okvirna pogodbena vrednost znaša </w:t>
      </w:r>
      <w:r w:rsidR="00D0496D">
        <w:rPr>
          <w:sz w:val="24"/>
        </w:rPr>
        <w:t>………………..</w:t>
      </w:r>
      <w:r w:rsidRPr="007D0CF1">
        <w:rPr>
          <w:sz w:val="24"/>
        </w:rPr>
        <w:t xml:space="preserve"> brez DDV in </w:t>
      </w:r>
      <w:r w:rsidR="00D0496D">
        <w:rPr>
          <w:sz w:val="24"/>
        </w:rPr>
        <w:t>……………..</w:t>
      </w:r>
      <w:r w:rsidRPr="007D0CF1">
        <w:rPr>
          <w:sz w:val="24"/>
        </w:rPr>
        <w:t xml:space="preserve"> EUR  z DDV in </w:t>
      </w:r>
      <w:r>
        <w:rPr>
          <w:sz w:val="24"/>
        </w:rPr>
        <w:t>vsemi stroški ter v skladu s prilogo štev. 1.</w:t>
      </w:r>
    </w:p>
    <w:p w14:paraId="735FE31F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Količine so orientacijske.</w:t>
      </w:r>
    </w:p>
    <w:p w14:paraId="4099150C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4BC93FB5" w14:textId="5A03D201" w:rsidR="007D3BD2" w:rsidRDefault="00D0496D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lastRenderedPageBreak/>
        <w:t>V času trajanja te pogodbe bo naročnik od prodajalca kupoval posamezne vrste blaga po cenah iz predračuna iz 2. člena te pogodbe.</w:t>
      </w:r>
    </w:p>
    <w:p w14:paraId="5F9C4EC5" w14:textId="0A86D6AD" w:rsidR="00D0496D" w:rsidRDefault="00D0496D" w:rsidP="007D0CF1">
      <w:pPr>
        <w:tabs>
          <w:tab w:val="left" w:pos="4253"/>
        </w:tabs>
        <w:jc w:val="both"/>
        <w:rPr>
          <w:sz w:val="24"/>
        </w:rPr>
      </w:pPr>
    </w:p>
    <w:p w14:paraId="71E66F08" w14:textId="092662A3" w:rsidR="00D0496D" w:rsidRDefault="00D0496D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Naročnik si pridržuje pravico, da bo v primeru, ko ugotovi, da je prodajalec za blago, ki je predmet te pogodbe, v času trajanja te pogodbe, znižal cene ali so jih znižali drugi ponudniki, ki ponujajo istovrstno blago ob drugih primernih pogojih</w:t>
      </w:r>
      <w:r w:rsidR="004E08C9">
        <w:rPr>
          <w:sz w:val="24"/>
        </w:rPr>
        <w:t>, poskušal s prodajalcem dogovoriti ustrezno znižanje pogodbene cene.</w:t>
      </w:r>
    </w:p>
    <w:p w14:paraId="20A2C110" w14:textId="08D5EDBF" w:rsidR="004E08C9" w:rsidRDefault="004E08C9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Cene iz predračuna so fiksne v času trajanja te pogodbe.</w:t>
      </w:r>
    </w:p>
    <w:p w14:paraId="029DCE23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7AF9BDD9" w14:textId="543FD04A" w:rsidR="007D3BD2" w:rsidRDefault="00D0496D" w:rsidP="007D0CF1">
      <w:pPr>
        <w:tabs>
          <w:tab w:val="left" w:pos="4253"/>
        </w:tabs>
        <w:ind w:left="4200"/>
        <w:jc w:val="both"/>
        <w:rPr>
          <w:sz w:val="24"/>
        </w:rPr>
      </w:pPr>
      <w:r>
        <w:rPr>
          <w:sz w:val="24"/>
        </w:rPr>
        <w:t>7</w:t>
      </w:r>
      <w:r w:rsidR="007D3BD2">
        <w:rPr>
          <w:sz w:val="24"/>
        </w:rPr>
        <w:t>.  člen</w:t>
      </w:r>
    </w:p>
    <w:p w14:paraId="59F52352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2C58EA84" w14:textId="479E4F4A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Naročnik naroča blago s pisno naročilnico. V primeru naročila po telefonu ali </w:t>
      </w:r>
      <w:r w:rsidR="005D18CE">
        <w:rPr>
          <w:sz w:val="24"/>
        </w:rPr>
        <w:t>preko elektronske pošte</w:t>
      </w:r>
      <w:r>
        <w:rPr>
          <w:sz w:val="24"/>
        </w:rPr>
        <w:t xml:space="preserve"> je potrebno kasneje poslati pisno naročilnico.</w:t>
      </w:r>
    </w:p>
    <w:p w14:paraId="6A2988BE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566FC31B" w14:textId="4DC894E8" w:rsidR="007D3BD2" w:rsidRDefault="007D3BD2" w:rsidP="007D0CF1">
      <w:pPr>
        <w:tabs>
          <w:tab w:val="left" w:pos="4253"/>
        </w:tabs>
        <w:ind w:left="720"/>
        <w:jc w:val="both"/>
        <w:rPr>
          <w:sz w:val="24"/>
        </w:rPr>
      </w:pPr>
      <w:r>
        <w:rPr>
          <w:sz w:val="24"/>
        </w:rPr>
        <w:t xml:space="preserve">                                                          </w:t>
      </w:r>
      <w:r w:rsidR="004E08C9">
        <w:rPr>
          <w:sz w:val="24"/>
        </w:rPr>
        <w:t>8</w:t>
      </w:r>
      <w:r>
        <w:rPr>
          <w:sz w:val="24"/>
        </w:rPr>
        <w:t>.   člen</w:t>
      </w:r>
    </w:p>
    <w:p w14:paraId="189CB3BC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4EA7ED5E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Naročnik bo prevzemal naročeno blago v celoti na podlagi dobavnice. Količinski prevzem blaga opravi pooblaščena oseba naročnika takoj ob prevzemu. </w:t>
      </w:r>
    </w:p>
    <w:p w14:paraId="1B4A0039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14:paraId="00F752B8" w14:textId="202A9597" w:rsidR="007D3BD2" w:rsidRDefault="007D3BD2" w:rsidP="007D0CF1">
      <w:pPr>
        <w:tabs>
          <w:tab w:val="left" w:pos="4253"/>
          <w:tab w:val="left" w:pos="4536"/>
        </w:tabs>
        <w:ind w:left="720"/>
        <w:jc w:val="both"/>
        <w:rPr>
          <w:sz w:val="24"/>
        </w:rPr>
      </w:pPr>
      <w:r>
        <w:rPr>
          <w:sz w:val="24"/>
        </w:rPr>
        <w:t xml:space="preserve">                                                          </w:t>
      </w:r>
      <w:r w:rsidR="004E08C9">
        <w:rPr>
          <w:sz w:val="24"/>
        </w:rPr>
        <w:t>9</w:t>
      </w:r>
      <w:r>
        <w:rPr>
          <w:sz w:val="24"/>
        </w:rPr>
        <w:t>.  člen</w:t>
      </w:r>
    </w:p>
    <w:p w14:paraId="2B2CFF50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784B68D1" w14:textId="77777777" w:rsidR="007D3BD2" w:rsidRDefault="007D3BD2" w:rsidP="007D0CF1">
      <w:pPr>
        <w:tabs>
          <w:tab w:val="left" w:pos="4253"/>
        </w:tabs>
        <w:jc w:val="both"/>
        <w:rPr>
          <w:sz w:val="24"/>
          <w:u w:val="single"/>
        </w:rPr>
      </w:pPr>
      <w:r>
        <w:rPr>
          <w:sz w:val="24"/>
          <w:u w:val="single"/>
        </w:rPr>
        <w:t>Izvajalec mora izstaviti in dostaviti e- račun na osnovi odpremnih dokumentov (dobavnica), potrjenih s strani naročnika, da je prevzel blago v roku osem dni od prevzema blaga, v primeru dekadnega obračunavanja v roku osem dni od poteka dekade.</w:t>
      </w:r>
    </w:p>
    <w:p w14:paraId="00010D95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4372BB5C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Iz e-računa mora biti razvidna vrsta, količina in cena dobavljenega blaga ter številka pogodbe.</w:t>
      </w:r>
    </w:p>
    <w:p w14:paraId="238A9509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Izstavljen račun se mora glasiti na naziv firme v skrajšani obliki : ZUDV DORNAVA, Dornava 128,2252 Dornava.</w:t>
      </w:r>
    </w:p>
    <w:p w14:paraId="16844F17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6CDAF082" w14:textId="5BFC411C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Naročnik bo plačal blago na podlagi e-računa </w:t>
      </w:r>
      <w:r>
        <w:rPr>
          <w:sz w:val="24"/>
          <w:u w:val="single"/>
        </w:rPr>
        <w:t>v roku 30 dni od prejema računa</w:t>
      </w:r>
      <w:r>
        <w:rPr>
          <w:sz w:val="24"/>
        </w:rPr>
        <w:t xml:space="preserve">, na transakcijski račun prodajalca, štev. :  </w:t>
      </w:r>
      <w:r w:rsidR="00D0496D">
        <w:rPr>
          <w:sz w:val="24"/>
        </w:rPr>
        <w:t>…………………..</w:t>
      </w:r>
      <w:r>
        <w:rPr>
          <w:sz w:val="24"/>
        </w:rPr>
        <w:t xml:space="preserve"> odprtega pri: </w:t>
      </w:r>
      <w:r w:rsidR="00D0496D">
        <w:rPr>
          <w:sz w:val="24"/>
        </w:rPr>
        <w:t>……………….</w:t>
      </w:r>
      <w:r>
        <w:rPr>
          <w:sz w:val="24"/>
        </w:rPr>
        <w:t>.</w:t>
      </w:r>
    </w:p>
    <w:p w14:paraId="26498C30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6E93C2B6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Prodajalec mora zagotoviti račune izključno v elektronski obliki (e-račun).</w:t>
      </w:r>
    </w:p>
    <w:p w14:paraId="35A19F94" w14:textId="77777777" w:rsidR="007D3BD2" w:rsidRPr="00DD3497" w:rsidRDefault="007D3BD2" w:rsidP="007D0CF1">
      <w:pPr>
        <w:tabs>
          <w:tab w:val="left" w:pos="4253"/>
        </w:tabs>
        <w:jc w:val="both"/>
        <w:rPr>
          <w:sz w:val="24"/>
          <w:u w:val="single"/>
        </w:rPr>
      </w:pPr>
      <w:r>
        <w:rPr>
          <w:sz w:val="24"/>
        </w:rPr>
        <w:t>V primeru zamude plačila, ima prodajalec pravico obračunati zamudne obresti.</w:t>
      </w:r>
      <w:r>
        <w:rPr>
          <w:sz w:val="24"/>
          <w:u w:val="single"/>
        </w:rPr>
        <w:t xml:space="preserve"> </w:t>
      </w:r>
    </w:p>
    <w:p w14:paraId="1473B421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35D214C7" w14:textId="2EF599B9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</w:t>
      </w:r>
      <w:r w:rsidR="004E08C9">
        <w:rPr>
          <w:sz w:val="24"/>
        </w:rPr>
        <w:t>10</w:t>
      </w:r>
      <w:r>
        <w:rPr>
          <w:sz w:val="24"/>
        </w:rPr>
        <w:t>.   člen</w:t>
      </w:r>
    </w:p>
    <w:p w14:paraId="5773F85F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170C4BCD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Prodajalec jamči, da bo kakovost dostavljenega blaga ustrezala obstoječim standardom in normativom ter kvaliteti označeni na embalaži izdelka.</w:t>
      </w:r>
    </w:p>
    <w:p w14:paraId="2B288C36" w14:textId="77777777" w:rsidR="00BB3E6F" w:rsidRPr="00B62408" w:rsidRDefault="00BB3E6F" w:rsidP="00BB3E6F">
      <w:pPr>
        <w:tabs>
          <w:tab w:val="left" w:pos="4253"/>
        </w:tabs>
        <w:rPr>
          <w:sz w:val="24"/>
        </w:rPr>
      </w:pPr>
      <w:r w:rsidRPr="00B62408">
        <w:rPr>
          <w:sz w:val="24"/>
        </w:rPr>
        <w:t>Prodajalec zagotavlja dostavo 1x tedensko fco zavod - razloženo, po oddelkih.</w:t>
      </w:r>
    </w:p>
    <w:p w14:paraId="33464DEF" w14:textId="77777777" w:rsidR="00BB3E6F" w:rsidRDefault="00BB3E6F" w:rsidP="007D0CF1">
      <w:pPr>
        <w:tabs>
          <w:tab w:val="left" w:pos="4253"/>
        </w:tabs>
        <w:jc w:val="both"/>
        <w:rPr>
          <w:sz w:val="24"/>
        </w:rPr>
      </w:pPr>
    </w:p>
    <w:p w14:paraId="5642C7B6" w14:textId="77777777" w:rsidR="004E08C9" w:rsidRDefault="004E08C9" w:rsidP="007D0CF1">
      <w:pPr>
        <w:tabs>
          <w:tab w:val="left" w:pos="4253"/>
        </w:tabs>
        <w:jc w:val="both"/>
        <w:rPr>
          <w:sz w:val="24"/>
        </w:rPr>
      </w:pPr>
    </w:p>
    <w:p w14:paraId="49F5930B" w14:textId="3E2B727B" w:rsidR="007D3BD2" w:rsidRDefault="007D3BD2" w:rsidP="007D0CF1">
      <w:pPr>
        <w:tabs>
          <w:tab w:val="left" w:pos="3914"/>
          <w:tab w:val="left" w:pos="3942"/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1</w:t>
      </w:r>
      <w:r w:rsidR="004E08C9">
        <w:rPr>
          <w:sz w:val="24"/>
        </w:rPr>
        <w:t>1</w:t>
      </w:r>
      <w:r>
        <w:rPr>
          <w:sz w:val="24"/>
        </w:rPr>
        <w:t xml:space="preserve"> .  člen</w:t>
      </w:r>
    </w:p>
    <w:p w14:paraId="6D16FC30" w14:textId="77777777" w:rsidR="007D3BD2" w:rsidRDefault="007D3BD2" w:rsidP="007D0CF1">
      <w:pPr>
        <w:tabs>
          <w:tab w:val="left" w:pos="3914"/>
          <w:tab w:val="left" w:pos="3942"/>
          <w:tab w:val="left" w:pos="4319"/>
        </w:tabs>
        <w:jc w:val="both"/>
        <w:rPr>
          <w:sz w:val="24"/>
        </w:rPr>
      </w:pPr>
    </w:p>
    <w:p w14:paraId="25D5AC8F" w14:textId="77777777" w:rsidR="007D3BD2" w:rsidRPr="000F384E" w:rsidRDefault="007D3BD2" w:rsidP="007D0CF1">
      <w:pPr>
        <w:tabs>
          <w:tab w:val="left" w:pos="4253"/>
        </w:tabs>
        <w:jc w:val="both"/>
        <w:rPr>
          <w:sz w:val="24"/>
          <w:szCs w:val="24"/>
        </w:rPr>
      </w:pPr>
      <w:r w:rsidRPr="000F384E">
        <w:rPr>
          <w:sz w:val="24"/>
          <w:szCs w:val="24"/>
        </w:rPr>
        <w:t>Pogodbeni stranki sta sporazumni, da predstavljajo vsi podatki s katerimi se bosta seznanili pri izvajanju te pogodbe poslovno skrivnost in se obvezujeta, da bosta vse podatke skrbno varovali in jih uporabljali izključno v zvezi z izvajanjem te pogodbe.</w:t>
      </w:r>
    </w:p>
    <w:p w14:paraId="1149ABD0" w14:textId="77777777" w:rsidR="007D3BD2" w:rsidRPr="000F384E" w:rsidRDefault="007D3BD2" w:rsidP="007D0CF1">
      <w:pPr>
        <w:tabs>
          <w:tab w:val="left" w:pos="4253"/>
        </w:tabs>
        <w:jc w:val="both"/>
        <w:rPr>
          <w:sz w:val="24"/>
          <w:szCs w:val="24"/>
        </w:rPr>
      </w:pPr>
      <w:r>
        <w:rPr>
          <w:sz w:val="24"/>
          <w:szCs w:val="24"/>
        </w:rPr>
        <w:t>Prodajalec</w:t>
      </w:r>
      <w:r w:rsidRPr="000F384E">
        <w:rPr>
          <w:sz w:val="24"/>
          <w:szCs w:val="24"/>
        </w:rPr>
        <w:t xml:space="preserve"> se s to pogodbo obvezuje, da bo dolžnost varovanja poslovne skrivnosti prenesel tudi na vse svoje zaposlene, podizvajalce ali partnerje v skupni ponudbi, ki so ali bodo kakorkoli sodelovali pri izvajanju predmeta te pogodbe.</w:t>
      </w:r>
    </w:p>
    <w:p w14:paraId="52511770" w14:textId="77777777" w:rsidR="007D3BD2" w:rsidRPr="000F384E" w:rsidRDefault="007D3BD2" w:rsidP="007D0CF1">
      <w:pPr>
        <w:tabs>
          <w:tab w:val="left" w:pos="4253"/>
        </w:tabs>
        <w:jc w:val="both"/>
        <w:rPr>
          <w:sz w:val="24"/>
          <w:szCs w:val="24"/>
        </w:rPr>
      </w:pPr>
      <w:r w:rsidRPr="000F384E">
        <w:rPr>
          <w:sz w:val="24"/>
          <w:szCs w:val="24"/>
        </w:rPr>
        <w:lastRenderedPageBreak/>
        <w:t>Dolžnost varovanja poslovne skrivnosti ter varstva osebnih podatkov velja za ves čas trajanja te pogodbe, kot tudi za čas po preteku njene veljavnosti.</w:t>
      </w:r>
    </w:p>
    <w:p w14:paraId="0BFD0B77" w14:textId="1BA2CD01" w:rsidR="007D3BD2" w:rsidRPr="000F384E" w:rsidRDefault="007D3BD2" w:rsidP="007D0CF1">
      <w:pPr>
        <w:tabs>
          <w:tab w:val="left" w:pos="4253"/>
        </w:tabs>
        <w:jc w:val="both"/>
        <w:rPr>
          <w:sz w:val="24"/>
          <w:szCs w:val="24"/>
        </w:rPr>
      </w:pPr>
      <w:r w:rsidRPr="000F384E">
        <w:rPr>
          <w:sz w:val="24"/>
          <w:szCs w:val="24"/>
        </w:rPr>
        <w:t xml:space="preserve">V primeru kršitve določbo varstvu poslovne skrivnosti in varstvu osebnih podatkov je </w:t>
      </w:r>
      <w:r w:rsidR="004E08C9">
        <w:rPr>
          <w:sz w:val="24"/>
          <w:szCs w:val="24"/>
        </w:rPr>
        <w:t>prodajalec</w:t>
      </w:r>
      <w:r w:rsidRPr="000F384E">
        <w:rPr>
          <w:sz w:val="24"/>
          <w:szCs w:val="24"/>
        </w:rPr>
        <w:t xml:space="preserve"> naročniku odškodninsko odgovoren za vso škodo, ki mu je pri tem nastala po splošnih pravilih civilnega prava.</w:t>
      </w:r>
    </w:p>
    <w:p w14:paraId="05AD9DAA" w14:textId="77777777" w:rsidR="007D3BD2" w:rsidRDefault="007D3BD2" w:rsidP="007D0CF1">
      <w:pPr>
        <w:tabs>
          <w:tab w:val="left" w:pos="3914"/>
          <w:tab w:val="left" w:pos="3942"/>
          <w:tab w:val="left" w:pos="4319"/>
        </w:tabs>
        <w:jc w:val="both"/>
        <w:rPr>
          <w:sz w:val="24"/>
        </w:rPr>
      </w:pPr>
    </w:p>
    <w:p w14:paraId="70863688" w14:textId="2E735131" w:rsidR="007D3BD2" w:rsidRDefault="007D3BD2" w:rsidP="007D0CF1">
      <w:pPr>
        <w:tabs>
          <w:tab w:val="left" w:pos="3942"/>
          <w:tab w:val="left" w:pos="4253"/>
          <w:tab w:val="left" w:pos="4319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1</w:t>
      </w:r>
      <w:r w:rsidR="004E08C9">
        <w:rPr>
          <w:sz w:val="24"/>
        </w:rPr>
        <w:t>2</w:t>
      </w:r>
      <w:r>
        <w:rPr>
          <w:sz w:val="24"/>
        </w:rPr>
        <w:t>.   člen</w:t>
      </w:r>
    </w:p>
    <w:p w14:paraId="67E6ECF3" w14:textId="77777777" w:rsidR="007D3BD2" w:rsidRDefault="007D3BD2" w:rsidP="007D0CF1">
      <w:pPr>
        <w:tabs>
          <w:tab w:val="left" w:pos="3914"/>
          <w:tab w:val="left" w:pos="3942"/>
        </w:tabs>
        <w:ind w:left="4200"/>
        <w:jc w:val="both"/>
        <w:rPr>
          <w:sz w:val="24"/>
        </w:rPr>
      </w:pPr>
    </w:p>
    <w:p w14:paraId="211D15B3" w14:textId="79A98066" w:rsidR="007D3BD2" w:rsidRDefault="007D3BD2" w:rsidP="007D0CF1">
      <w:pPr>
        <w:tabs>
          <w:tab w:val="left" w:pos="3914"/>
          <w:tab w:val="left" w:pos="3942"/>
        </w:tabs>
        <w:jc w:val="both"/>
        <w:rPr>
          <w:sz w:val="24"/>
        </w:rPr>
      </w:pPr>
      <w:r>
        <w:rPr>
          <w:sz w:val="24"/>
        </w:rPr>
        <w:t xml:space="preserve">Če prodajalec ne dobavi naročenega blaga v dogovorjenem roku, količini ali kakovosti, sme </w:t>
      </w:r>
      <w:r w:rsidR="004E08C9">
        <w:rPr>
          <w:sz w:val="24"/>
        </w:rPr>
        <w:t>naročnik</w:t>
      </w:r>
      <w:r>
        <w:rPr>
          <w:sz w:val="24"/>
        </w:rPr>
        <w:t xml:space="preserve"> brez opomina opraviti kritni kup. Prodajalec mu mora na poziv poravnati razliko med ceno, določeno s to pogodbo in ceno za opravljeni kritni kup.</w:t>
      </w:r>
    </w:p>
    <w:p w14:paraId="73D62B52" w14:textId="77777777" w:rsidR="007D3BD2" w:rsidRDefault="007D3BD2" w:rsidP="007D0CF1">
      <w:pPr>
        <w:tabs>
          <w:tab w:val="left" w:pos="3914"/>
          <w:tab w:val="left" w:pos="3942"/>
        </w:tabs>
        <w:jc w:val="both"/>
        <w:rPr>
          <w:sz w:val="24"/>
        </w:rPr>
      </w:pPr>
    </w:p>
    <w:p w14:paraId="7A48EAF0" w14:textId="4D0B85DD" w:rsidR="007D3BD2" w:rsidRDefault="007D3BD2" w:rsidP="007D0CF1">
      <w:pPr>
        <w:tabs>
          <w:tab w:val="left" w:pos="3942"/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1</w:t>
      </w:r>
      <w:r w:rsidR="004E08C9">
        <w:rPr>
          <w:sz w:val="24"/>
        </w:rPr>
        <w:t>3</w:t>
      </w:r>
      <w:r>
        <w:rPr>
          <w:sz w:val="24"/>
        </w:rPr>
        <w:t>.   člen</w:t>
      </w:r>
    </w:p>
    <w:p w14:paraId="5A69E6A8" w14:textId="77777777" w:rsidR="007D3BD2" w:rsidRDefault="007D3BD2" w:rsidP="007D0CF1">
      <w:pPr>
        <w:tabs>
          <w:tab w:val="left" w:pos="3942"/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</w:t>
      </w:r>
    </w:p>
    <w:p w14:paraId="2BC2A368" w14:textId="057F8B69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Pooblaščena odgovorna oseba naročnika za izvajanje pogodbe je </w:t>
      </w:r>
      <w:r w:rsidR="004E08C9">
        <w:rPr>
          <w:sz w:val="24"/>
        </w:rPr>
        <w:t>……………….</w:t>
      </w:r>
    </w:p>
    <w:p w14:paraId="6503A798" w14:textId="43241E72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Telefonska številka: </w:t>
      </w:r>
      <w:r w:rsidR="004E08C9">
        <w:rPr>
          <w:sz w:val="24"/>
        </w:rPr>
        <w:t>………………….</w:t>
      </w:r>
      <w:r w:rsidR="00FE69B5">
        <w:rPr>
          <w:sz w:val="24"/>
        </w:rPr>
        <w:t>, e-ma</w:t>
      </w:r>
      <w:r w:rsidR="004E08C9">
        <w:rPr>
          <w:sz w:val="24"/>
        </w:rPr>
        <w:t>il. ……………………..</w:t>
      </w:r>
      <w:r>
        <w:rPr>
          <w:sz w:val="24"/>
        </w:rPr>
        <w:t>.</w:t>
      </w:r>
    </w:p>
    <w:p w14:paraId="3B1E1965" w14:textId="77777777" w:rsidR="00FE69B5" w:rsidRDefault="00FE69B5" w:rsidP="007D0CF1">
      <w:pPr>
        <w:tabs>
          <w:tab w:val="left" w:pos="4253"/>
        </w:tabs>
        <w:jc w:val="both"/>
        <w:rPr>
          <w:sz w:val="24"/>
        </w:rPr>
      </w:pPr>
    </w:p>
    <w:p w14:paraId="584151C0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5CEA234A" w14:textId="3CD805A9" w:rsidR="007D3BD2" w:rsidRPr="00AC5C46" w:rsidRDefault="007D3BD2" w:rsidP="007D0CF1">
      <w:pPr>
        <w:tabs>
          <w:tab w:val="left" w:pos="4253"/>
        </w:tabs>
        <w:jc w:val="both"/>
        <w:rPr>
          <w:color w:val="FF0000"/>
          <w:sz w:val="24"/>
        </w:rPr>
      </w:pPr>
      <w:r>
        <w:rPr>
          <w:sz w:val="24"/>
        </w:rPr>
        <w:t xml:space="preserve">Pooblaščena odgovorna oseba prodajalca za izvajanje pogodbe je </w:t>
      </w:r>
      <w:r w:rsidR="004E08C9">
        <w:rPr>
          <w:sz w:val="24"/>
        </w:rPr>
        <w:t>…………………</w:t>
      </w:r>
      <w:r w:rsidRPr="00FE69B5">
        <w:rPr>
          <w:sz w:val="24"/>
        </w:rPr>
        <w:t xml:space="preserve">.  Telefonska številka: </w:t>
      </w:r>
      <w:r w:rsidR="004E08C9">
        <w:rPr>
          <w:sz w:val="24"/>
        </w:rPr>
        <w:t>………………….</w:t>
      </w:r>
      <w:r w:rsidR="00FE69B5" w:rsidRPr="00FE69B5">
        <w:rPr>
          <w:sz w:val="24"/>
        </w:rPr>
        <w:t>, e-ma</w:t>
      </w:r>
      <w:r w:rsidR="004E08C9">
        <w:rPr>
          <w:sz w:val="24"/>
        </w:rPr>
        <w:t>il: …………………………</w:t>
      </w:r>
    </w:p>
    <w:p w14:paraId="1D58C758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71E43F4D" w14:textId="53C6D91D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1</w:t>
      </w:r>
      <w:r w:rsidR="004E08C9">
        <w:rPr>
          <w:sz w:val="24"/>
        </w:rPr>
        <w:t>4</w:t>
      </w:r>
      <w:r>
        <w:rPr>
          <w:sz w:val="24"/>
        </w:rPr>
        <w:t>.  člen</w:t>
      </w:r>
    </w:p>
    <w:p w14:paraId="5C5D5FFC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05383FDC" w14:textId="77777777" w:rsidR="007D3BD2" w:rsidRDefault="007D3BD2" w:rsidP="007D0CF1">
      <w:pPr>
        <w:jc w:val="both"/>
        <w:rPr>
          <w:rStyle w:val="apple-style-span"/>
          <w:sz w:val="24"/>
          <w:szCs w:val="24"/>
        </w:rPr>
      </w:pPr>
      <w:r w:rsidRPr="00682374">
        <w:rPr>
          <w:rStyle w:val="apple-style-span"/>
          <w:sz w:val="24"/>
          <w:szCs w:val="24"/>
        </w:rPr>
        <w:t>Pogodba, pri kateri kdo v imenu ali na račun druge pogodbene stranke,</w:t>
      </w:r>
      <w:r w:rsidRPr="00682374">
        <w:rPr>
          <w:sz w:val="24"/>
          <w:szCs w:val="24"/>
        </w:rPr>
        <w:t xml:space="preserve"> </w:t>
      </w:r>
      <w:r w:rsidRPr="00682374">
        <w:rPr>
          <w:rStyle w:val="apple-style-span"/>
          <w:sz w:val="24"/>
          <w:szCs w:val="24"/>
        </w:rPr>
        <w:t>predstavniku ali  posredniku organa ali organizacije iz javnega sektorja</w:t>
      </w:r>
      <w:r w:rsidRPr="00682374">
        <w:rPr>
          <w:sz w:val="24"/>
          <w:szCs w:val="24"/>
        </w:rPr>
        <w:t xml:space="preserve"> </w:t>
      </w:r>
      <w:r w:rsidRPr="00682374">
        <w:rPr>
          <w:rStyle w:val="apple-style-span"/>
          <w:sz w:val="24"/>
          <w:szCs w:val="24"/>
        </w:rPr>
        <w:t>obljubi, ponudi ali da kakšno nedovoljeno korist za pridobitev posla ali za</w:t>
      </w:r>
      <w:r w:rsidRPr="00682374">
        <w:rPr>
          <w:sz w:val="24"/>
          <w:szCs w:val="24"/>
        </w:rPr>
        <w:t xml:space="preserve"> </w:t>
      </w:r>
      <w:r w:rsidRPr="00682374">
        <w:rPr>
          <w:rStyle w:val="apple-style-span"/>
          <w:sz w:val="24"/>
          <w:szCs w:val="24"/>
        </w:rPr>
        <w:t>sklenitev posla pod ugodnejšimi pogoji ali za opustitev dolžnega nadzora</w:t>
      </w:r>
      <w:r w:rsidRPr="00682374">
        <w:rPr>
          <w:sz w:val="24"/>
          <w:szCs w:val="24"/>
        </w:rPr>
        <w:t xml:space="preserve"> </w:t>
      </w:r>
      <w:r w:rsidRPr="00682374">
        <w:rPr>
          <w:rStyle w:val="apple-style-span"/>
          <w:sz w:val="24"/>
          <w:szCs w:val="24"/>
        </w:rPr>
        <w:t>nad izvajanjem pogodbenih obveznosti ali za drugo ravnanje ali opustitev, s</w:t>
      </w:r>
      <w:r w:rsidRPr="00682374">
        <w:rPr>
          <w:sz w:val="24"/>
          <w:szCs w:val="24"/>
        </w:rPr>
        <w:t xml:space="preserve"> </w:t>
      </w:r>
      <w:r w:rsidRPr="00682374">
        <w:rPr>
          <w:rStyle w:val="apple-style-span"/>
          <w:sz w:val="24"/>
          <w:szCs w:val="24"/>
        </w:rPr>
        <w:t>katerim je organu ali organizaciji iz javnega sektorja povzročena škoda ali</w:t>
      </w:r>
      <w:r w:rsidRPr="00682374">
        <w:rPr>
          <w:sz w:val="24"/>
          <w:szCs w:val="24"/>
        </w:rPr>
        <w:t xml:space="preserve"> </w:t>
      </w:r>
      <w:r w:rsidRPr="00682374">
        <w:rPr>
          <w:rStyle w:val="apple-style-span"/>
          <w:sz w:val="24"/>
          <w:szCs w:val="24"/>
        </w:rPr>
        <w:t>je omogočena pridobitev nedovoljene koristi predstavniku organa, posredniku</w:t>
      </w:r>
      <w:r w:rsidRPr="00682374">
        <w:rPr>
          <w:sz w:val="24"/>
          <w:szCs w:val="24"/>
        </w:rPr>
        <w:t xml:space="preserve"> </w:t>
      </w:r>
      <w:r w:rsidRPr="00682374">
        <w:rPr>
          <w:rStyle w:val="apple-style-span"/>
          <w:sz w:val="24"/>
          <w:szCs w:val="24"/>
        </w:rPr>
        <w:t>organa ali organizacije iz javnega sektorja, drugi pogodbeni stranki ali</w:t>
      </w:r>
      <w:r w:rsidRPr="00682374">
        <w:rPr>
          <w:sz w:val="24"/>
          <w:szCs w:val="24"/>
        </w:rPr>
        <w:t xml:space="preserve"> </w:t>
      </w:r>
      <w:r w:rsidRPr="00682374">
        <w:rPr>
          <w:rStyle w:val="apple-style-span"/>
          <w:sz w:val="24"/>
          <w:szCs w:val="24"/>
        </w:rPr>
        <w:t>njenemu predstavniku, zastopniku, posredniku, je nična.</w:t>
      </w:r>
    </w:p>
    <w:p w14:paraId="59F69152" w14:textId="77777777" w:rsidR="007D3BD2" w:rsidRPr="00682374" w:rsidRDefault="007D3BD2" w:rsidP="007D0CF1">
      <w:pPr>
        <w:jc w:val="both"/>
        <w:rPr>
          <w:sz w:val="24"/>
          <w:szCs w:val="24"/>
        </w:rPr>
      </w:pPr>
    </w:p>
    <w:p w14:paraId="6331CBAE" w14:textId="7AAE58F3" w:rsidR="007D3BD2" w:rsidRDefault="007D3BD2" w:rsidP="007D0CF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1</w:t>
      </w:r>
      <w:r w:rsidR="004E08C9">
        <w:rPr>
          <w:sz w:val="24"/>
          <w:szCs w:val="24"/>
        </w:rPr>
        <w:t>5</w:t>
      </w:r>
      <w:r>
        <w:rPr>
          <w:sz w:val="24"/>
          <w:szCs w:val="24"/>
        </w:rPr>
        <w:t>. člen</w:t>
      </w:r>
    </w:p>
    <w:p w14:paraId="085FCAB3" w14:textId="77777777" w:rsidR="007D3BD2" w:rsidRPr="007472E9" w:rsidRDefault="007D3BD2" w:rsidP="007D0CF1">
      <w:pPr>
        <w:autoSpaceDE w:val="0"/>
        <w:autoSpaceDN w:val="0"/>
        <w:adjustRightInd w:val="0"/>
        <w:jc w:val="both"/>
        <w:rPr>
          <w:rFonts w:eastAsiaTheme="minorHAnsi"/>
          <w:bCs/>
          <w:sz w:val="24"/>
          <w:szCs w:val="24"/>
        </w:rPr>
      </w:pPr>
      <w:r w:rsidRPr="007472E9">
        <w:rPr>
          <w:sz w:val="24"/>
          <w:szCs w:val="24"/>
        </w:rPr>
        <w:t xml:space="preserve">       </w:t>
      </w:r>
    </w:p>
    <w:p w14:paraId="5DEFEB80" w14:textId="77777777" w:rsidR="007D3BD2" w:rsidRPr="007472E9" w:rsidRDefault="007D3BD2" w:rsidP="007D0CF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7472E9">
        <w:rPr>
          <w:rFonts w:eastAsiaTheme="minorHAnsi"/>
          <w:sz w:val="24"/>
          <w:szCs w:val="24"/>
          <w:lang w:eastAsia="en-US"/>
        </w:rPr>
        <w:t>Ta pogodba je sklenjena pod razveznim pogojem, ki se uresniči v primeru izpolnitve ene od naslednjih okoliščin:</w:t>
      </w:r>
    </w:p>
    <w:p w14:paraId="582A695C" w14:textId="77777777" w:rsidR="007D3BD2" w:rsidRPr="007472E9" w:rsidRDefault="007D3BD2" w:rsidP="007D0CF1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eastAsiaTheme="minorHAnsi"/>
          <w:sz w:val="24"/>
          <w:szCs w:val="24"/>
        </w:rPr>
      </w:pPr>
      <w:r w:rsidRPr="007472E9">
        <w:rPr>
          <w:rFonts w:eastAsiaTheme="minorHAnsi"/>
          <w:sz w:val="24"/>
          <w:szCs w:val="24"/>
        </w:rPr>
        <w:t xml:space="preserve">če bo naročnik seznanjen, da je sodišče s pravnomočno odločitvijo ugotovilo kršitev obveznosti delovne, okoljske ali socialne zakonodaje s strani izvajalca ali podizvajalca ali </w:t>
      </w:r>
    </w:p>
    <w:p w14:paraId="6E18E2C8" w14:textId="77777777" w:rsidR="007D3BD2" w:rsidRPr="007472E9" w:rsidRDefault="007D3BD2" w:rsidP="007D0CF1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eastAsiaTheme="minorHAnsi"/>
          <w:sz w:val="24"/>
          <w:szCs w:val="24"/>
        </w:rPr>
      </w:pPr>
      <w:r w:rsidRPr="007472E9">
        <w:rPr>
          <w:rFonts w:eastAsiaTheme="minorHAnsi"/>
          <w:sz w:val="24"/>
          <w:szCs w:val="24"/>
        </w:rPr>
        <w:t>če bo naročnik seznanjen, da je pristojni državni organ pri izvajalcu ali podizvajalcu v času izvajanja pogodbe ugotovil najmanj dve kršitvi v zvezi s:</w:t>
      </w:r>
    </w:p>
    <w:p w14:paraId="4BC1163B" w14:textId="77777777" w:rsidR="007D3BD2" w:rsidRPr="007472E9" w:rsidRDefault="007D3BD2" w:rsidP="007D0CF1">
      <w:pPr>
        <w:pStyle w:val="Odstavekseznama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eastAsiaTheme="minorHAnsi"/>
          <w:sz w:val="24"/>
          <w:szCs w:val="24"/>
        </w:rPr>
      </w:pPr>
      <w:r w:rsidRPr="007472E9">
        <w:rPr>
          <w:rFonts w:eastAsiaTheme="minorHAnsi"/>
          <w:sz w:val="24"/>
          <w:szCs w:val="24"/>
        </w:rPr>
        <w:t xml:space="preserve">plačilom za delo, </w:t>
      </w:r>
    </w:p>
    <w:p w14:paraId="497EADC6" w14:textId="77777777" w:rsidR="007D3BD2" w:rsidRPr="007472E9" w:rsidRDefault="007D3BD2" w:rsidP="007D0CF1">
      <w:pPr>
        <w:pStyle w:val="Odstavekseznama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eastAsiaTheme="minorHAnsi"/>
          <w:sz w:val="24"/>
          <w:szCs w:val="24"/>
        </w:rPr>
      </w:pPr>
      <w:r w:rsidRPr="007472E9">
        <w:rPr>
          <w:rFonts w:eastAsiaTheme="minorHAnsi"/>
          <w:sz w:val="24"/>
          <w:szCs w:val="24"/>
        </w:rPr>
        <w:t xml:space="preserve">delovnim časom, </w:t>
      </w:r>
    </w:p>
    <w:p w14:paraId="1BDD64B1" w14:textId="77777777" w:rsidR="007D3BD2" w:rsidRPr="007472E9" w:rsidRDefault="007D3BD2" w:rsidP="007D0CF1">
      <w:pPr>
        <w:pStyle w:val="Odstavekseznama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eastAsiaTheme="minorHAnsi"/>
          <w:sz w:val="24"/>
          <w:szCs w:val="24"/>
        </w:rPr>
      </w:pPr>
      <w:r w:rsidRPr="007472E9">
        <w:rPr>
          <w:rFonts w:eastAsiaTheme="minorHAnsi"/>
          <w:sz w:val="24"/>
          <w:szCs w:val="24"/>
        </w:rPr>
        <w:t xml:space="preserve">počitki, </w:t>
      </w:r>
    </w:p>
    <w:p w14:paraId="176C9306" w14:textId="77777777" w:rsidR="007D3BD2" w:rsidRPr="007472E9" w:rsidRDefault="007D3BD2" w:rsidP="007D0CF1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eastAsiaTheme="minorHAnsi"/>
          <w:sz w:val="24"/>
          <w:szCs w:val="24"/>
        </w:rPr>
      </w:pPr>
      <w:r w:rsidRPr="007472E9">
        <w:rPr>
          <w:rFonts w:eastAsiaTheme="minorHAnsi"/>
          <w:sz w:val="24"/>
          <w:szCs w:val="24"/>
        </w:rPr>
        <w:t xml:space="preserve">opravljanjem dela na podlagi pogodb civilnega prava kljub obstoju elementov delovnega razmerja ali v zvezi z zaposlovanjem na črno </w:t>
      </w:r>
    </w:p>
    <w:p w14:paraId="3B5113EA" w14:textId="77777777" w:rsidR="007D3BD2" w:rsidRDefault="007D3BD2" w:rsidP="007D0CF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7472E9">
        <w:rPr>
          <w:rFonts w:eastAsiaTheme="minorHAnsi"/>
          <w:sz w:val="24"/>
          <w:szCs w:val="24"/>
          <w:lang w:eastAsia="en-US"/>
        </w:rPr>
        <w:t xml:space="preserve">in za kateri mu je bila s pravnomočno odločitvijo ali več pravnomočnimi odločitvami izrečena globa za prekršek, in pod pogojem, da je od seznanitve s kršitvijo in do izteka veljavnosti </w:t>
      </w:r>
      <w:r w:rsidRPr="007472E9">
        <w:rPr>
          <w:rFonts w:eastAsiaTheme="minorHAnsi"/>
          <w:sz w:val="24"/>
          <w:szCs w:val="24"/>
          <w:lang w:eastAsia="en-US"/>
        </w:rPr>
        <w:lastRenderedPageBreak/>
        <w:t xml:space="preserve">pogodbe še najmanj šest mesecev oziroma če izvajalec nastopa s podizvajalcem pa tudi, če zaradi ugotovljene kršitve pri podizvajalcu izvajalec ne nadomesti ali zamenja tega podizvajalca, na način določen v skladu s 94. členom ZJN-3 in določili te pogodbe v roku 30 dni od seznanitve s kršitvijo. </w:t>
      </w:r>
    </w:p>
    <w:p w14:paraId="4EE48BC4" w14:textId="77777777" w:rsidR="004B7F4A" w:rsidRDefault="004B7F4A" w:rsidP="007D0CF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14:paraId="2884908D" w14:textId="77777777" w:rsidR="004B7F4A" w:rsidRPr="004B7F4A" w:rsidRDefault="004B7F4A" w:rsidP="004B7F4A">
      <w:pPr>
        <w:tabs>
          <w:tab w:val="left" w:pos="864"/>
        </w:tabs>
        <w:spacing w:before="120" w:after="120"/>
        <w:jc w:val="both"/>
        <w:rPr>
          <w:rFonts w:eastAsia="Batang"/>
          <w:sz w:val="24"/>
          <w:szCs w:val="24"/>
          <w:lang w:eastAsia="ko-KR"/>
        </w:rPr>
      </w:pPr>
      <w:r w:rsidRPr="004B7F4A">
        <w:rPr>
          <w:rFonts w:eastAsia="Batang"/>
          <w:sz w:val="24"/>
          <w:szCs w:val="24"/>
          <w:lang w:eastAsia="ko-KR"/>
        </w:rPr>
        <w:t>V primeru seznanitve naročnika s kršitvijo, bo naročnik ravnal v skladu s tretjo alinejo 4. odstavka 67. člena ZJN-3.</w:t>
      </w:r>
    </w:p>
    <w:p w14:paraId="3075BD78" w14:textId="77777777" w:rsidR="007D3BD2" w:rsidRPr="007472E9" w:rsidRDefault="007D3BD2" w:rsidP="007D0CF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14:paraId="2FF266AF" w14:textId="77777777" w:rsidR="007D3BD2" w:rsidRDefault="007D3BD2" w:rsidP="007D0CF1">
      <w:pPr>
        <w:jc w:val="both"/>
        <w:rPr>
          <w:rFonts w:eastAsiaTheme="minorHAnsi"/>
          <w:sz w:val="24"/>
          <w:szCs w:val="24"/>
          <w:lang w:eastAsia="en-US"/>
        </w:rPr>
      </w:pPr>
      <w:r w:rsidRPr="007472E9">
        <w:rPr>
          <w:rFonts w:eastAsiaTheme="minorHAnsi"/>
          <w:sz w:val="24"/>
          <w:szCs w:val="24"/>
          <w:lang w:eastAsia="en-US"/>
        </w:rPr>
        <w:t>V primeru izpolnitve okoliščine in pogojev iz prejšnjega odstavka se šteje, da je pogodba razvezana z dnem sklenitve nove pogodbe o izvedbi javnega naročila za predmetno naročilo. O datumu sklenitve nove pogodbe bo naročnik obvestil izvajalca</w:t>
      </w:r>
    </w:p>
    <w:p w14:paraId="015A02FF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7531A5AF" w14:textId="00D85AD2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1</w:t>
      </w:r>
      <w:r w:rsidR="004E08C9">
        <w:rPr>
          <w:sz w:val="24"/>
        </w:rPr>
        <w:t>6</w:t>
      </w:r>
      <w:r>
        <w:rPr>
          <w:sz w:val="24"/>
        </w:rPr>
        <w:t>.   člen</w:t>
      </w:r>
    </w:p>
    <w:p w14:paraId="0CAE1B7F" w14:textId="77777777" w:rsidR="007D3BD2" w:rsidRDefault="007D3BD2" w:rsidP="007D0CF1">
      <w:pPr>
        <w:tabs>
          <w:tab w:val="left" w:pos="3900"/>
          <w:tab w:val="left" w:pos="4253"/>
        </w:tabs>
        <w:jc w:val="both"/>
        <w:rPr>
          <w:sz w:val="24"/>
        </w:rPr>
      </w:pPr>
    </w:p>
    <w:p w14:paraId="0E618BF7" w14:textId="12F4BAB7" w:rsidR="007D3BD2" w:rsidRPr="00FE69B5" w:rsidRDefault="004E08C9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Naročnik</w:t>
      </w:r>
      <w:r w:rsidR="007D3BD2">
        <w:rPr>
          <w:sz w:val="24"/>
        </w:rPr>
        <w:t xml:space="preserve"> lahko brez obveznosti do prodajalca takoj odstopi od pogodbe, če ugotovi, da prodajalec ne zagotavlja dostav v skladu z določili te pogodbe ali da se je kakovost dobavljenega blaga znižala pod dogovorjeno raven. V primeru, da določil pogodbe ne izpolnjuje </w:t>
      </w:r>
      <w:r>
        <w:rPr>
          <w:sz w:val="24"/>
        </w:rPr>
        <w:t>naročnik</w:t>
      </w:r>
      <w:r w:rsidR="007D3BD2">
        <w:rPr>
          <w:sz w:val="24"/>
        </w:rPr>
        <w:t xml:space="preserve">, lahko prodajalec odstopi od pogodbe pisno </w:t>
      </w:r>
      <w:r w:rsidR="007D3BD2" w:rsidRPr="00FE69B5">
        <w:rPr>
          <w:sz w:val="24"/>
        </w:rPr>
        <w:t>z rokom 60 dni.</w:t>
      </w:r>
    </w:p>
    <w:p w14:paraId="4F433861" w14:textId="77777777" w:rsidR="007D3BD2" w:rsidRPr="008952B1" w:rsidRDefault="007D3BD2" w:rsidP="007D0CF1">
      <w:pPr>
        <w:jc w:val="both"/>
        <w:rPr>
          <w:rStyle w:val="apple-style-span"/>
          <w:sz w:val="24"/>
          <w:szCs w:val="24"/>
        </w:rPr>
      </w:pPr>
    </w:p>
    <w:p w14:paraId="60D6BD2C" w14:textId="43C56AF1" w:rsidR="007D3BD2" w:rsidRPr="00EC5FD1" w:rsidRDefault="007D3BD2" w:rsidP="007D0CF1">
      <w:pPr>
        <w:ind w:left="4185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4E08C9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Pr="00EC5FD1">
        <w:rPr>
          <w:sz w:val="24"/>
          <w:szCs w:val="24"/>
        </w:rPr>
        <w:t xml:space="preserve">  člen</w:t>
      </w:r>
    </w:p>
    <w:p w14:paraId="29243C51" w14:textId="77777777" w:rsidR="007D3BD2" w:rsidRPr="008952B1" w:rsidRDefault="007D3BD2" w:rsidP="007D0CF1">
      <w:pPr>
        <w:jc w:val="both"/>
        <w:rPr>
          <w:sz w:val="24"/>
          <w:szCs w:val="24"/>
        </w:rPr>
      </w:pPr>
    </w:p>
    <w:p w14:paraId="6E2AC883" w14:textId="4F846D33" w:rsidR="007D3BD2" w:rsidRPr="008952B1" w:rsidRDefault="001F108F" w:rsidP="007D0CF1">
      <w:pPr>
        <w:jc w:val="both"/>
        <w:rPr>
          <w:sz w:val="24"/>
          <w:szCs w:val="24"/>
        </w:rPr>
      </w:pPr>
      <w:r>
        <w:rPr>
          <w:sz w:val="24"/>
          <w:szCs w:val="24"/>
        </w:rPr>
        <w:t>Ponudnik</w:t>
      </w:r>
      <w:r w:rsidR="007D3BD2" w:rsidRPr="008952B1">
        <w:rPr>
          <w:sz w:val="24"/>
          <w:szCs w:val="24"/>
        </w:rPr>
        <w:t xml:space="preserve"> se obvezuje, da bo v roku osmih dni od dneva prejema poziva s strani naročnika, naročniku, v kolikor jih bo zahteval, posredoval podatke o svojih ustanoviteljih, družbenikih, vključno s tihimi družbeniki, delničarjih, komandistih ali drugih lastnikih in podatke o lastniških deležih navedenih oseb ter gospodarskih subjektih, za katere se glede na določbe zakona, ki ureja gospodarske družbe šteje, da so z njim povezane družbe.</w:t>
      </w:r>
    </w:p>
    <w:p w14:paraId="7A5B48AA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</w:t>
      </w:r>
    </w:p>
    <w:p w14:paraId="1AFFA45C" w14:textId="4C3C1E37" w:rsidR="007D3BD2" w:rsidRDefault="007D3BD2" w:rsidP="007D0CF1">
      <w:pPr>
        <w:tabs>
          <w:tab w:val="left" w:pos="3956"/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1</w:t>
      </w:r>
      <w:r w:rsidR="004E08C9">
        <w:rPr>
          <w:sz w:val="24"/>
        </w:rPr>
        <w:t>8</w:t>
      </w:r>
      <w:r>
        <w:rPr>
          <w:sz w:val="24"/>
        </w:rPr>
        <w:t>.   člen</w:t>
      </w:r>
    </w:p>
    <w:p w14:paraId="5C5127F9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30777165" w14:textId="6D21B1CA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Za reševanje sporov iz te pogodbe je pristojno sodišče v Ptuju.</w:t>
      </w:r>
    </w:p>
    <w:p w14:paraId="714605C8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2658BE8C" w14:textId="32AD520F" w:rsidR="007D3BD2" w:rsidRDefault="007D3BD2" w:rsidP="007D0CF1">
      <w:pPr>
        <w:tabs>
          <w:tab w:val="left" w:pos="3942"/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1</w:t>
      </w:r>
      <w:r w:rsidR="004E08C9">
        <w:rPr>
          <w:sz w:val="24"/>
        </w:rPr>
        <w:t>9</w:t>
      </w:r>
      <w:r>
        <w:rPr>
          <w:sz w:val="24"/>
        </w:rPr>
        <w:t>.   člen</w:t>
      </w:r>
    </w:p>
    <w:p w14:paraId="3592C21F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</w:t>
      </w:r>
    </w:p>
    <w:p w14:paraId="5A2E011E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Pogodba je sestavljena v štirih enakih izvodih od katerih ima vsak izvod  veljavnost izvirnika.</w:t>
      </w:r>
    </w:p>
    <w:p w14:paraId="31EDBE48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Pogodbeni stranki prejmeta vsaka po dva izvoda.</w:t>
      </w:r>
    </w:p>
    <w:p w14:paraId="08A99698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6D02EECD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Datum:      </w:t>
      </w:r>
    </w:p>
    <w:p w14:paraId="24902769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</w:p>
    <w:p w14:paraId="4944A137" w14:textId="77777777" w:rsidR="007D3BD2" w:rsidRPr="00FE69B5" w:rsidRDefault="007D3BD2" w:rsidP="007D0CF1">
      <w:pPr>
        <w:tabs>
          <w:tab w:val="left" w:pos="4253"/>
        </w:tabs>
        <w:jc w:val="both"/>
        <w:rPr>
          <w:sz w:val="24"/>
        </w:rPr>
      </w:pPr>
      <w:r w:rsidRPr="00FE69B5">
        <w:rPr>
          <w:sz w:val="24"/>
        </w:rPr>
        <w:t>PRODAJALEC:                                                                             NAROČNIK:</w:t>
      </w:r>
    </w:p>
    <w:p w14:paraId="68E98C0D" w14:textId="77777777" w:rsidR="007D3BD2" w:rsidRPr="00FE69B5" w:rsidRDefault="007D3BD2" w:rsidP="007D0CF1">
      <w:pPr>
        <w:jc w:val="both"/>
      </w:pPr>
    </w:p>
    <w:p w14:paraId="62AEBD17" w14:textId="55824887" w:rsidR="007D3BD2" w:rsidRDefault="004E08C9" w:rsidP="007D0CF1">
      <w:pPr>
        <w:pStyle w:val="Naslov6"/>
        <w:tabs>
          <w:tab w:val="left" w:pos="4253"/>
        </w:tabs>
        <w:jc w:val="both"/>
      </w:pPr>
      <w:r>
        <w:t xml:space="preserve">                                        </w:t>
      </w:r>
      <w:r w:rsidR="007D3BD2" w:rsidRPr="00FE69B5">
        <w:t xml:space="preserve">                                                            ZUDV DORNAVA</w:t>
      </w:r>
    </w:p>
    <w:p w14:paraId="02253C23" w14:textId="77777777" w:rsidR="004E08C9" w:rsidRPr="004E08C9" w:rsidRDefault="004E08C9" w:rsidP="004E08C9"/>
    <w:p w14:paraId="64990A8C" w14:textId="77777777" w:rsidR="007D3BD2" w:rsidRPr="00FE69B5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5E368BFA" w14:textId="30862ED5" w:rsidR="007D3BD2" w:rsidRPr="00FE69B5" w:rsidRDefault="004E08C9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</w:t>
      </w:r>
      <w:r w:rsidR="007D3BD2" w:rsidRPr="00FE69B5">
        <w:rPr>
          <w:sz w:val="24"/>
        </w:rPr>
        <w:t xml:space="preserve">                                               </w:t>
      </w:r>
      <w:r w:rsidR="00BB3E6F">
        <w:rPr>
          <w:sz w:val="24"/>
        </w:rPr>
        <w:t xml:space="preserve">                      </w:t>
      </w:r>
      <w:r w:rsidR="007D3BD2" w:rsidRPr="00FE69B5">
        <w:rPr>
          <w:sz w:val="24"/>
        </w:rPr>
        <w:t>Ivanka LIMONŠEK</w:t>
      </w:r>
    </w:p>
    <w:p w14:paraId="6DA4DDF8" w14:textId="47A0A537" w:rsidR="007D3BD2" w:rsidRPr="00FE69B5" w:rsidRDefault="007D3BD2" w:rsidP="007D0CF1">
      <w:pPr>
        <w:tabs>
          <w:tab w:val="left" w:pos="4253"/>
        </w:tabs>
        <w:jc w:val="both"/>
        <w:rPr>
          <w:sz w:val="24"/>
        </w:rPr>
      </w:pPr>
      <w:r w:rsidRPr="00FE69B5">
        <w:rPr>
          <w:sz w:val="24"/>
        </w:rPr>
        <w:t xml:space="preserve">  </w:t>
      </w:r>
      <w:r w:rsidR="004E08C9">
        <w:rPr>
          <w:sz w:val="24"/>
        </w:rPr>
        <w:t xml:space="preserve">                </w:t>
      </w:r>
      <w:r w:rsidRPr="00FE69B5">
        <w:rPr>
          <w:sz w:val="24"/>
        </w:rPr>
        <w:t xml:space="preserve">                                                                            </w:t>
      </w:r>
      <w:r w:rsidR="00BB3E6F">
        <w:rPr>
          <w:sz w:val="24"/>
        </w:rPr>
        <w:t xml:space="preserve">     </w:t>
      </w:r>
      <w:r w:rsidRPr="00FE69B5">
        <w:rPr>
          <w:sz w:val="24"/>
        </w:rPr>
        <w:t xml:space="preserve">  </w:t>
      </w:r>
      <w:r w:rsidR="00BB3E6F">
        <w:rPr>
          <w:sz w:val="24"/>
        </w:rPr>
        <w:t xml:space="preserve">    </w:t>
      </w:r>
      <w:r w:rsidR="00BB3E6F" w:rsidRPr="00FE69B5">
        <w:rPr>
          <w:sz w:val="24"/>
        </w:rPr>
        <w:t>Direktoric</w:t>
      </w:r>
      <w:r w:rsidR="00BB3E6F">
        <w:rPr>
          <w:sz w:val="24"/>
        </w:rPr>
        <w:t>a</w:t>
      </w:r>
    </w:p>
    <w:p w14:paraId="68E45F5D" w14:textId="77777777" w:rsidR="007D3BD2" w:rsidRPr="00FE69B5" w:rsidRDefault="007D3BD2" w:rsidP="007D0CF1">
      <w:pPr>
        <w:tabs>
          <w:tab w:val="left" w:pos="4253"/>
        </w:tabs>
        <w:jc w:val="both"/>
        <w:rPr>
          <w:sz w:val="24"/>
        </w:rPr>
      </w:pPr>
    </w:p>
    <w:sectPr w:rsidR="007D3BD2" w:rsidRPr="00FE69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253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913"/>
    <w:rsid w:val="000658CA"/>
    <w:rsid w:val="001F108F"/>
    <w:rsid w:val="00312BEC"/>
    <w:rsid w:val="00411B10"/>
    <w:rsid w:val="004B7F4A"/>
    <w:rsid w:val="004C799C"/>
    <w:rsid w:val="004E08C9"/>
    <w:rsid w:val="00580913"/>
    <w:rsid w:val="005D18CE"/>
    <w:rsid w:val="006E173F"/>
    <w:rsid w:val="00710E07"/>
    <w:rsid w:val="00772F35"/>
    <w:rsid w:val="007D0CF1"/>
    <w:rsid w:val="007D3BD2"/>
    <w:rsid w:val="00945BAB"/>
    <w:rsid w:val="00975C20"/>
    <w:rsid w:val="009F5BB3"/>
    <w:rsid w:val="00AC5C46"/>
    <w:rsid w:val="00BB3E6F"/>
    <w:rsid w:val="00C06998"/>
    <w:rsid w:val="00D0496D"/>
    <w:rsid w:val="00FE69B5"/>
    <w:rsid w:val="00FF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051A9"/>
  <w15:chartTrackingRefBased/>
  <w15:docId w15:val="{37E5A705-116C-4A60-8692-08784F44D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3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7D3BD2"/>
    <w:pPr>
      <w:keepNext/>
      <w:outlineLvl w:val="5"/>
    </w:pPr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6Znak">
    <w:name w:val="Naslov 6 Znak"/>
    <w:basedOn w:val="Privzetapisavaodstavka"/>
    <w:link w:val="Naslov6"/>
    <w:rsid w:val="007D3BD2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7D3BD2"/>
    <w:pPr>
      <w:tabs>
        <w:tab w:val="left" w:pos="4253"/>
      </w:tabs>
      <w:jc w:val="both"/>
    </w:pPr>
    <w:rPr>
      <w:sz w:val="24"/>
    </w:rPr>
  </w:style>
  <w:style w:type="character" w:customStyle="1" w:styleId="TelobesedilaZnak">
    <w:name w:val="Telo besedila Znak"/>
    <w:basedOn w:val="Privzetapisavaodstavka"/>
    <w:link w:val="Telobesedila"/>
    <w:rsid w:val="007D3BD2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7D3BD2"/>
    <w:pPr>
      <w:ind w:left="720"/>
      <w:contextualSpacing/>
    </w:pPr>
  </w:style>
  <w:style w:type="character" w:customStyle="1" w:styleId="apple-style-span">
    <w:name w:val="apple-style-span"/>
    <w:basedOn w:val="Privzetapisavaodstavka"/>
    <w:rsid w:val="007D3BD2"/>
  </w:style>
  <w:style w:type="character" w:styleId="Hiperpovezava">
    <w:name w:val="Hyperlink"/>
    <w:basedOn w:val="Privzetapisavaodstavka"/>
    <w:uiPriority w:val="99"/>
    <w:unhideWhenUsed/>
    <w:rsid w:val="00FE69B5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E69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1893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pravnik4@zavod-dornava.si</dc:creator>
  <cp:keywords/>
  <dc:description/>
  <cp:lastModifiedBy>pravnik4@zavod-dornava.si</cp:lastModifiedBy>
  <cp:revision>3</cp:revision>
  <cp:lastPrinted>2023-01-09T07:19:00Z</cp:lastPrinted>
  <dcterms:created xsi:type="dcterms:W3CDTF">2023-10-18T06:01:00Z</dcterms:created>
  <dcterms:modified xsi:type="dcterms:W3CDTF">2023-10-19T09:10:00Z</dcterms:modified>
</cp:coreProperties>
</file>